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3855" w14:textId="77777777" w:rsidR="00474B93" w:rsidRPr="005B00AB" w:rsidRDefault="00EC01E0" w:rsidP="00474B93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Style w:val="Pogrubienie"/>
          <w:sz w:val="23"/>
          <w:szCs w:val="23"/>
        </w:rPr>
      </w:pPr>
      <w:r w:rsidRPr="005B00AB">
        <w:rPr>
          <w:rStyle w:val="Pogrubienie"/>
          <w:sz w:val="23"/>
          <w:szCs w:val="23"/>
        </w:rPr>
        <w:t xml:space="preserve">Zachęcamy Państwa do skorzystania z nowej elektronicznej formy rozliczeń, </w:t>
      </w:r>
    </w:p>
    <w:p w14:paraId="6AD510CF" w14:textId="77777777" w:rsidR="00EC01E0" w:rsidRPr="005B00AB" w:rsidRDefault="00EC01E0" w:rsidP="00474B93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sz w:val="23"/>
          <w:szCs w:val="23"/>
        </w:rPr>
      </w:pPr>
      <w:r w:rsidRPr="005B00AB">
        <w:rPr>
          <w:rStyle w:val="Pogrubienie"/>
          <w:sz w:val="23"/>
          <w:szCs w:val="23"/>
        </w:rPr>
        <w:t>czyli E-FAKTURY!</w:t>
      </w:r>
    </w:p>
    <w:p w14:paraId="0AF2CB24" w14:textId="77777777" w:rsidR="00EC01E0" w:rsidRPr="005B00AB" w:rsidRDefault="00EC01E0" w:rsidP="00474B9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sz w:val="23"/>
          <w:szCs w:val="23"/>
        </w:rPr>
      </w:pPr>
      <w:r w:rsidRPr="005B00AB">
        <w:rPr>
          <w:sz w:val="23"/>
          <w:szCs w:val="23"/>
        </w:rPr>
        <w:t xml:space="preserve">Zmiana sposobu dostarczania dokumentu przyniesie nam wszystkim wymierne korzyści </w:t>
      </w:r>
      <w:r w:rsidR="00474B93" w:rsidRPr="005B00AB">
        <w:rPr>
          <w:sz w:val="23"/>
          <w:szCs w:val="23"/>
        </w:rPr>
        <w:br/>
      </w:r>
      <w:r w:rsidRPr="005B00AB">
        <w:rPr>
          <w:sz w:val="23"/>
          <w:szCs w:val="23"/>
        </w:rPr>
        <w:t xml:space="preserve">i ułatwienia. Najważniejsze są przede wszystkim oszczędności i dbałość  o środowisko naturalne, </w:t>
      </w:r>
      <w:r w:rsidR="00474B93" w:rsidRPr="005B00AB">
        <w:rPr>
          <w:sz w:val="23"/>
          <w:szCs w:val="23"/>
        </w:rPr>
        <w:br/>
      </w:r>
      <w:r w:rsidRPr="005B00AB">
        <w:rPr>
          <w:sz w:val="23"/>
          <w:szCs w:val="23"/>
        </w:rPr>
        <w:t>a także łatwość dostarczania, pewność i terminowość.</w:t>
      </w:r>
    </w:p>
    <w:p w14:paraId="1F67D3F6" w14:textId="77777777" w:rsidR="00EC01E0" w:rsidRPr="005B00AB" w:rsidRDefault="00EC01E0" w:rsidP="00474B9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sz w:val="23"/>
          <w:szCs w:val="23"/>
        </w:rPr>
      </w:pPr>
      <w:r w:rsidRPr="005B00AB">
        <w:rPr>
          <w:sz w:val="23"/>
          <w:szCs w:val="23"/>
        </w:rPr>
        <w:t xml:space="preserve">E-faktura rozlicza sprzedaż ciepła i świadczenie usług przesyłania w taki sam sposób, jak tradycyjna faktura papierowa. Reguluje to Ustawa z dnia 11 marca 2004 r. o podatku od towarów </w:t>
      </w:r>
      <w:r w:rsidR="00474B93" w:rsidRPr="005B00AB">
        <w:rPr>
          <w:sz w:val="23"/>
          <w:szCs w:val="23"/>
        </w:rPr>
        <w:br/>
      </w:r>
      <w:r w:rsidRPr="005B00AB">
        <w:rPr>
          <w:sz w:val="23"/>
          <w:szCs w:val="23"/>
        </w:rPr>
        <w:t xml:space="preserve">i usług (t. jedn. Dz. U.  z 2018 r. Nr 2174 z </w:t>
      </w:r>
      <w:proofErr w:type="spellStart"/>
      <w:r w:rsidRPr="005B00AB">
        <w:rPr>
          <w:sz w:val="23"/>
          <w:szCs w:val="23"/>
        </w:rPr>
        <w:t>późn</w:t>
      </w:r>
      <w:proofErr w:type="spellEnd"/>
      <w:r w:rsidRPr="005B00AB">
        <w:rPr>
          <w:sz w:val="23"/>
          <w:szCs w:val="23"/>
        </w:rPr>
        <w:t>. zm.).</w:t>
      </w:r>
    </w:p>
    <w:p w14:paraId="6D3B3A77" w14:textId="77777777" w:rsidR="009660B5" w:rsidRPr="005B00AB" w:rsidRDefault="009660B5" w:rsidP="00474B9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sz w:val="23"/>
          <w:szCs w:val="23"/>
        </w:rPr>
      </w:pPr>
      <w:r w:rsidRPr="005B00AB">
        <w:t>Przedsiębiorstwo energetyczne sprzedające ciepło zapewnia odbiorcy końcowemu dostęp do elektronicznej formy informacji w zakresie rozliczeń i wystawionych mu faktur</w:t>
      </w:r>
      <w:r w:rsidR="000E5591" w:rsidRPr="005B00AB">
        <w:t xml:space="preserve"> zgodnie z §32 ust. 2</w:t>
      </w:r>
      <w:r w:rsidRPr="005B00AB">
        <w:t xml:space="preserve"> rozporządzeniu Ministra Klimatu z dnia 7 kwietnia 2020 r. w sprawie szczegółowych zasad kształtowania i kalkulacji taryf oraz rozliczeń z tytułu zaopatrzenia w ciepło (Dz. U. poz. 718</w:t>
      </w:r>
      <w:r w:rsidR="000E5591" w:rsidRPr="005B00AB">
        <w:t xml:space="preserve"> z </w:t>
      </w:r>
      <w:proofErr w:type="spellStart"/>
      <w:r w:rsidR="000E5591" w:rsidRPr="005B00AB">
        <w:t>późn</w:t>
      </w:r>
      <w:proofErr w:type="spellEnd"/>
      <w:r w:rsidR="000E5591" w:rsidRPr="005B00AB">
        <w:t>. zm.</w:t>
      </w:r>
      <w:r w:rsidRPr="005B00AB">
        <w:t>)</w:t>
      </w:r>
    </w:p>
    <w:p w14:paraId="143EC69E" w14:textId="77777777" w:rsidR="00EC01E0" w:rsidRPr="005B00AB" w:rsidRDefault="00EC01E0" w:rsidP="00474B9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sz w:val="23"/>
          <w:szCs w:val="23"/>
        </w:rPr>
      </w:pPr>
      <w:r w:rsidRPr="005B00AB">
        <w:rPr>
          <w:sz w:val="23"/>
          <w:szCs w:val="23"/>
        </w:rPr>
        <w:t>Aby skorzystać z E-FAKTURY, wystarczy przekazać nam swoją decyzję. W tym celu uprzejmie prosimy o jednorazowe wypełnienie, podpisanie i odesłanie oświadczenia</w:t>
      </w:r>
    </w:p>
    <w:p w14:paraId="475657B7" w14:textId="77777777" w:rsidR="00730853" w:rsidRDefault="00EC01E0">
      <w:r>
        <w:tab/>
      </w:r>
      <w:r>
        <w:tab/>
      </w:r>
      <w:r>
        <w:tab/>
      </w:r>
    </w:p>
    <w:p w14:paraId="566FE9C9" w14:textId="77777777" w:rsidR="00EC01E0" w:rsidRDefault="00EC01E0"/>
    <w:p w14:paraId="1E68A9D9" w14:textId="77777777" w:rsidR="00EC01E0" w:rsidRDefault="00EC01E0"/>
    <w:p w14:paraId="3048BDE7" w14:textId="77777777" w:rsidR="00EC01E0" w:rsidRDefault="00EC01E0"/>
    <w:p w14:paraId="71AA191D" w14:textId="77777777" w:rsidR="00EC01E0" w:rsidRDefault="00EC01E0"/>
    <w:p w14:paraId="25925157" w14:textId="77777777" w:rsidR="00EC01E0" w:rsidRDefault="00EC01E0"/>
    <w:p w14:paraId="79474E58" w14:textId="77777777" w:rsidR="00EC01E0" w:rsidRDefault="00EC01E0"/>
    <w:p w14:paraId="3F957AB5" w14:textId="77777777" w:rsidR="00EC01E0" w:rsidRDefault="00EC01E0"/>
    <w:p w14:paraId="64914B97" w14:textId="77777777" w:rsidR="00EC01E0" w:rsidRDefault="00EC01E0"/>
    <w:p w14:paraId="350DD7E4" w14:textId="77777777" w:rsidR="00EC01E0" w:rsidRDefault="00EC01E0"/>
    <w:p w14:paraId="6F201F37" w14:textId="77777777" w:rsidR="00EC01E0" w:rsidRDefault="00EC01E0"/>
    <w:p w14:paraId="3E5A7592" w14:textId="77777777" w:rsidR="00EC01E0" w:rsidRDefault="00EC01E0"/>
    <w:p w14:paraId="2F5D2DCB" w14:textId="77777777" w:rsidR="00EC01E0" w:rsidRDefault="00EC01E0"/>
    <w:p w14:paraId="24B290BA" w14:textId="77777777" w:rsidR="00EC01E0" w:rsidRDefault="00EC01E0"/>
    <w:p w14:paraId="7166EA16" w14:textId="77777777" w:rsidR="00EC01E0" w:rsidRDefault="00EC01E0"/>
    <w:p w14:paraId="0A80CEA2" w14:textId="77777777" w:rsidR="005B00AB" w:rsidRDefault="005B00AB" w:rsidP="00EC01E0"/>
    <w:p w14:paraId="7CAB45E5" w14:textId="77777777" w:rsidR="005B00AB" w:rsidRDefault="005B00AB" w:rsidP="00EC01E0"/>
    <w:p w14:paraId="4D24B7D2" w14:textId="77777777" w:rsidR="005B00AB" w:rsidRDefault="005B00AB" w:rsidP="00EC01E0"/>
    <w:p w14:paraId="5C13480F" w14:textId="14ACE209" w:rsidR="00EC01E0" w:rsidRDefault="00EC01E0" w:rsidP="005B00AB">
      <w:pPr>
        <w:jc w:val="center"/>
      </w:pPr>
      <w:r>
        <w:lastRenderedPageBreak/>
        <w:t>WNIOSEK I OŚWIADCZENIE W SPRAWIE OTRZYMYWANIA FAKTUR DROGĄ ELEKTRONICZNĄ</w:t>
      </w:r>
    </w:p>
    <w:p w14:paraId="6AC056B7" w14:textId="77777777" w:rsidR="00EC01E0" w:rsidRPr="00EC01E0" w:rsidRDefault="00EC01E0" w:rsidP="00474B93">
      <w:pPr>
        <w:jc w:val="center"/>
        <w:rPr>
          <w:b/>
        </w:rPr>
      </w:pPr>
      <w:r w:rsidRPr="00EC01E0">
        <w:rPr>
          <w:b/>
        </w:rPr>
        <w:t>WNIOSEK</w:t>
      </w:r>
    </w:p>
    <w:p w14:paraId="6FCBA091" w14:textId="77777777" w:rsidR="00EC01E0" w:rsidRDefault="00EC01E0" w:rsidP="00474B93">
      <w:pPr>
        <w:jc w:val="both"/>
      </w:pPr>
      <w:r>
        <w:t xml:space="preserve">Ja niżej podpisany/a wnioskuję o zmianę sposobu przesyłania Faktur VAT za świadczone usługi dostawę towarów przez Przedsiębiorstwo Energetyki Cieplnej S.A. </w:t>
      </w:r>
      <w:r w:rsidR="00474B93">
        <w:t xml:space="preserve">w Policach </w:t>
      </w:r>
      <w:r>
        <w:t xml:space="preserve">na formę elektroniczną przesyłaną na wskazany przez mnie adres-mail. </w:t>
      </w:r>
    </w:p>
    <w:p w14:paraId="71DBBEB4" w14:textId="77777777" w:rsidR="00EC01E0" w:rsidRDefault="00EC01E0">
      <w:r>
        <w:t>AKCEPTUJĄCY – DANE KLIENTA:</w:t>
      </w:r>
    </w:p>
    <w:p w14:paraId="162FEC1D" w14:textId="77777777" w:rsidR="00EC01E0" w:rsidRDefault="00EC01E0">
      <w:r>
        <w:t>Nazwa: ……………………………………………………………………………………………… Adres: …………………………………………………………………………………………………</w:t>
      </w:r>
    </w:p>
    <w:p w14:paraId="4781DD97" w14:textId="77777777" w:rsidR="00EC01E0" w:rsidRDefault="00EC01E0">
      <w:r>
        <w:t xml:space="preserve">NIP: ………………………………………………………………………………………………… </w:t>
      </w:r>
    </w:p>
    <w:p w14:paraId="5C1EC784" w14:textId="77777777" w:rsidR="00474B93" w:rsidRDefault="00EC01E0">
      <w:r>
        <w:t xml:space="preserve">WYSTAWIAJĄCY – DANE DOSTAWCY USŁUG / TOWARU: </w:t>
      </w:r>
    </w:p>
    <w:p w14:paraId="23D8EEBE" w14:textId="77777777" w:rsidR="00EC01E0" w:rsidRDefault="00EC01E0">
      <w:r>
        <w:t>Przedsiębiorstwo Energetyki Cieplnej S.A. w Policach ul. Bankowa 18.</w:t>
      </w:r>
    </w:p>
    <w:p w14:paraId="544BB60E" w14:textId="77777777" w:rsidR="00EC01E0" w:rsidRPr="00EC01E0" w:rsidRDefault="00EC01E0" w:rsidP="00EC01E0">
      <w:pPr>
        <w:jc w:val="center"/>
        <w:rPr>
          <w:b/>
        </w:rPr>
      </w:pPr>
      <w:r w:rsidRPr="00EC01E0">
        <w:rPr>
          <w:b/>
        </w:rPr>
        <w:t>OŚWIADCZENIE</w:t>
      </w:r>
    </w:p>
    <w:p w14:paraId="7794186A" w14:textId="77777777" w:rsidR="00EC01E0" w:rsidRDefault="00EC01E0" w:rsidP="00474B93">
      <w:pPr>
        <w:spacing w:after="0" w:line="240" w:lineRule="auto"/>
        <w:jc w:val="both"/>
      </w:pPr>
      <w:r>
        <w:t xml:space="preserve">1. Działając na podstawie przepisów ustawy z dnia 11 marca 2004 r. o podatku od towarów i usług (t. jedn. Dz. U. z 2018 r. Nr 2174 z </w:t>
      </w:r>
      <w:proofErr w:type="spellStart"/>
      <w:r>
        <w:t>późn</w:t>
      </w:r>
      <w:proofErr w:type="spellEnd"/>
      <w:r>
        <w:t xml:space="preserve">. zm.), wyrażam zgodę na przesłanie faktur, duplikatów tych faktur oraz ich korekt w formie elektronicznej przez Przedsiębiorstwo Energetyki Cieplnej </w:t>
      </w:r>
      <w:r w:rsidR="00474B93">
        <w:t>S.A. w Policach</w:t>
      </w:r>
      <w:r>
        <w:t xml:space="preserve">. </w:t>
      </w:r>
    </w:p>
    <w:p w14:paraId="3315B3AE" w14:textId="77777777" w:rsidR="005B00AB" w:rsidRDefault="00EC01E0" w:rsidP="00474B93">
      <w:pPr>
        <w:spacing w:after="0" w:line="240" w:lineRule="auto"/>
        <w:jc w:val="both"/>
      </w:pPr>
      <w:r>
        <w:t xml:space="preserve">2. Proszę o przesyłanie faktur drogą elektroniczną na podany niżej adres e-mail: </w:t>
      </w:r>
    </w:p>
    <w:p w14:paraId="077998D7" w14:textId="568B24F5" w:rsidR="00EC01E0" w:rsidRDefault="005B00AB" w:rsidP="00474B93">
      <w:pPr>
        <w:spacing w:after="0" w:line="240" w:lineRule="auto"/>
        <w:jc w:val="both"/>
      </w:pPr>
      <w:r>
        <w:br/>
      </w:r>
      <w:r w:rsidR="00EC01E0">
        <w:t xml:space="preserve">………………………………………………………………………………………………… </w:t>
      </w:r>
    </w:p>
    <w:p w14:paraId="5EE92D2C" w14:textId="77777777" w:rsidR="00EC01E0" w:rsidRDefault="00EC01E0" w:rsidP="00474B93">
      <w:pPr>
        <w:spacing w:after="0" w:line="240" w:lineRule="auto"/>
        <w:jc w:val="both"/>
      </w:pPr>
      <w:r>
        <w:t xml:space="preserve">3. Zobowiązuję się przyjmować faktury, o których mowa w pkt. 1 niniejszego oświadczenia </w:t>
      </w:r>
      <w:r w:rsidR="00474B93">
        <w:br/>
      </w:r>
      <w:r>
        <w:t xml:space="preserve">w formie papierowej, w przypadku gdy przeszkody techniczne lub formalne uniemożliwiają przesłanie faktur droga elektroniczną. </w:t>
      </w:r>
    </w:p>
    <w:p w14:paraId="3276CC40" w14:textId="77777777" w:rsidR="00EC01E0" w:rsidRDefault="00EC01E0" w:rsidP="00474B93">
      <w:pPr>
        <w:spacing w:after="0" w:line="240" w:lineRule="auto"/>
        <w:jc w:val="both"/>
      </w:pPr>
      <w:r>
        <w:t xml:space="preserve">4. W razie zmiany adresu e-mail zobowiązuję się do niezwłocznego, pisemnego powiadomienia o nowym adresie. </w:t>
      </w:r>
    </w:p>
    <w:p w14:paraId="12866FDF" w14:textId="77777777" w:rsidR="00EC01E0" w:rsidRDefault="00EC01E0" w:rsidP="00474B93">
      <w:pPr>
        <w:spacing w:after="0" w:line="240" w:lineRule="auto"/>
        <w:jc w:val="both"/>
      </w:pPr>
      <w:r>
        <w:t xml:space="preserve">5. Oświadczam, że mam świadomość, iż niniejsze oświadczenie może zostać wycofane, </w:t>
      </w:r>
      <w:r w:rsidR="00474B93">
        <w:br/>
      </w:r>
      <w:r>
        <w:t xml:space="preserve">w następstwie czego wystawca faktur traci prawo do wystawiania i przesyłania faktur do odbiorcy drogą elektroniczną, począwszy od dnia następnego po otrzymaniu powiadomienia </w:t>
      </w:r>
      <w:r w:rsidR="00474B93">
        <w:br/>
      </w:r>
      <w:r>
        <w:t xml:space="preserve">o wycofaniu akceptacji. </w:t>
      </w:r>
    </w:p>
    <w:p w14:paraId="4A7E6F77" w14:textId="77777777" w:rsidR="00EC01E0" w:rsidRDefault="00EC01E0" w:rsidP="00EC01E0">
      <w:pPr>
        <w:jc w:val="both"/>
      </w:pPr>
    </w:p>
    <w:p w14:paraId="6F86FD92" w14:textId="77777777" w:rsidR="00EC01E0" w:rsidRDefault="00EC01E0" w:rsidP="00EC01E0">
      <w:pPr>
        <w:jc w:val="both"/>
      </w:pPr>
      <w:r>
        <w:t>Data …………………………..</w:t>
      </w:r>
      <w:r>
        <w:tab/>
      </w:r>
      <w:r>
        <w:tab/>
      </w:r>
      <w:r>
        <w:tab/>
        <w:t>Podpis Odbiorcy …………………………</w:t>
      </w:r>
    </w:p>
    <w:p w14:paraId="28BAC5F9" w14:textId="77777777" w:rsidR="00EC01E0" w:rsidRDefault="00EC01E0" w:rsidP="00EC01E0">
      <w:pPr>
        <w:jc w:val="both"/>
      </w:pPr>
    </w:p>
    <w:p w14:paraId="2049A5B8" w14:textId="77777777" w:rsidR="00EC01E0" w:rsidRDefault="00EC01E0" w:rsidP="00EC01E0">
      <w:pPr>
        <w:jc w:val="both"/>
      </w:pPr>
    </w:p>
    <w:p w14:paraId="497C9709" w14:textId="532D6CF6" w:rsidR="00EC01E0" w:rsidRPr="00EC01E0" w:rsidRDefault="00EC01E0" w:rsidP="00EC01E0">
      <w:pPr>
        <w:jc w:val="both"/>
        <w:rPr>
          <w:b/>
        </w:rPr>
      </w:pPr>
      <w:r w:rsidRPr="00EC01E0">
        <w:rPr>
          <w:b/>
        </w:rPr>
        <w:t xml:space="preserve">Niniejsze oświadczenie należy dostarczyć do PEC S.A. w Policach, ul. Bankowa 18, </w:t>
      </w:r>
      <w:r w:rsidR="005B00AB">
        <w:rPr>
          <w:b/>
        </w:rPr>
        <w:br/>
      </w:r>
      <w:r w:rsidRPr="00EC01E0">
        <w:rPr>
          <w:b/>
        </w:rPr>
        <w:t>72-010 Police</w:t>
      </w:r>
      <w:r w:rsidR="005B00AB">
        <w:rPr>
          <w:b/>
        </w:rPr>
        <w:t xml:space="preserve">  </w:t>
      </w:r>
    </w:p>
    <w:sectPr w:rsidR="00EC01E0" w:rsidRPr="00EC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E0"/>
    <w:rsid w:val="000E5591"/>
    <w:rsid w:val="00303F09"/>
    <w:rsid w:val="00352FB2"/>
    <w:rsid w:val="00474B93"/>
    <w:rsid w:val="00565D85"/>
    <w:rsid w:val="005B00AB"/>
    <w:rsid w:val="00730853"/>
    <w:rsid w:val="009660B5"/>
    <w:rsid w:val="00D31952"/>
    <w:rsid w:val="00E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8179"/>
  <w15:chartTrackingRefBased/>
  <w15:docId w15:val="{A13D92CD-BDD7-4CB6-9DFB-055439F0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1E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C01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Wawrzycka</dc:creator>
  <cp:keywords/>
  <dc:description/>
  <cp:lastModifiedBy>Anna Głowacka</cp:lastModifiedBy>
  <cp:revision>4</cp:revision>
  <cp:lastPrinted>2023-09-01T06:51:00Z</cp:lastPrinted>
  <dcterms:created xsi:type="dcterms:W3CDTF">2021-05-17T10:59:00Z</dcterms:created>
  <dcterms:modified xsi:type="dcterms:W3CDTF">2023-09-01T07:24:00Z</dcterms:modified>
</cp:coreProperties>
</file>